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2810B2">
        <w:rPr>
          <w:b/>
          <w:sz w:val="20"/>
          <w:szCs w:val="20"/>
          <w:u w:val="single"/>
        </w:rPr>
        <w:t xml:space="preserve"> FRIDAY 29</w:t>
      </w:r>
      <w:r w:rsidR="002810B2" w:rsidRPr="002810B2">
        <w:rPr>
          <w:b/>
          <w:sz w:val="20"/>
          <w:szCs w:val="20"/>
          <w:u w:val="single"/>
          <w:vertAlign w:val="superscript"/>
        </w:rPr>
        <w:t>TH</w:t>
      </w:r>
      <w:r w:rsidR="002810B2">
        <w:rPr>
          <w:b/>
          <w:sz w:val="20"/>
          <w:szCs w:val="20"/>
          <w:u w:val="single"/>
        </w:rPr>
        <w:t xml:space="preserve"> APRIL</w:t>
      </w:r>
      <w:r w:rsidR="0008394C">
        <w:rPr>
          <w:b/>
          <w:sz w:val="20"/>
          <w:szCs w:val="20"/>
          <w:u w:val="single"/>
        </w:rPr>
        <w:t xml:space="preserve"> 2022</w:t>
      </w:r>
      <w:r w:rsidR="001F0EB1">
        <w:rPr>
          <w:b/>
          <w:sz w:val="20"/>
          <w:szCs w:val="20"/>
          <w:u w:val="single"/>
        </w:rPr>
        <w:t xml:space="preserve"> IN THE HALL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</w:p>
    <w:p w:rsidR="003A70FA" w:rsidRPr="00F46516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="003C3EFA">
        <w:rPr>
          <w:sz w:val="20"/>
          <w:szCs w:val="20"/>
        </w:rPr>
        <w:t xml:space="preserve"> (secretary)</w:t>
      </w:r>
      <w:r w:rsidR="006E12A7">
        <w:rPr>
          <w:sz w:val="20"/>
          <w:szCs w:val="20"/>
        </w:rPr>
        <w:t>,</w:t>
      </w:r>
      <w:r w:rsidR="003A70FA">
        <w:rPr>
          <w:sz w:val="20"/>
          <w:szCs w:val="20"/>
        </w:rPr>
        <w:t xml:space="preserve"> </w:t>
      </w:r>
      <w:r w:rsidR="00B15BD5">
        <w:rPr>
          <w:sz w:val="20"/>
          <w:szCs w:val="20"/>
        </w:rPr>
        <w:t>Gregg Gu</w:t>
      </w:r>
      <w:r w:rsidR="003A5041">
        <w:rPr>
          <w:sz w:val="20"/>
          <w:szCs w:val="20"/>
        </w:rPr>
        <w:t>eiz</w:t>
      </w:r>
      <w:r w:rsidR="007E510A">
        <w:rPr>
          <w:sz w:val="20"/>
          <w:szCs w:val="20"/>
        </w:rPr>
        <w:t>elar (Treasurer)</w:t>
      </w:r>
      <w:r w:rsidR="00E75724">
        <w:rPr>
          <w:sz w:val="20"/>
          <w:szCs w:val="20"/>
        </w:rPr>
        <w:t xml:space="preserve">, </w:t>
      </w:r>
      <w:r w:rsidR="003C3EFA">
        <w:rPr>
          <w:sz w:val="20"/>
          <w:szCs w:val="20"/>
        </w:rPr>
        <w:t xml:space="preserve">Dayana Stace Flores, </w:t>
      </w:r>
      <w:r w:rsidR="009B5034">
        <w:rPr>
          <w:sz w:val="20"/>
          <w:szCs w:val="20"/>
        </w:rPr>
        <w:t>Becky</w:t>
      </w:r>
      <w:r w:rsidR="00E75724">
        <w:rPr>
          <w:sz w:val="20"/>
          <w:szCs w:val="20"/>
        </w:rPr>
        <w:t xml:space="preserve">, </w:t>
      </w:r>
      <w:r w:rsidR="00105119">
        <w:rPr>
          <w:sz w:val="20"/>
          <w:szCs w:val="20"/>
        </w:rPr>
        <w:t>Michaela</w:t>
      </w:r>
      <w:r w:rsidR="00E75724">
        <w:rPr>
          <w:sz w:val="20"/>
          <w:szCs w:val="20"/>
        </w:rPr>
        <w:t xml:space="preserve">, </w:t>
      </w:r>
      <w:r w:rsidR="00C20032">
        <w:rPr>
          <w:sz w:val="20"/>
          <w:szCs w:val="20"/>
        </w:rPr>
        <w:t>Marie</w:t>
      </w:r>
      <w:r w:rsidR="00F46516">
        <w:rPr>
          <w:sz w:val="20"/>
          <w:szCs w:val="20"/>
        </w:rPr>
        <w:t xml:space="preserve"> and Emma</w:t>
      </w:r>
    </w:p>
    <w:p w:rsidR="0008394C" w:rsidRPr="00F46516" w:rsidRDefault="0008394C">
      <w:pPr>
        <w:rPr>
          <w:sz w:val="20"/>
          <w:szCs w:val="20"/>
        </w:rPr>
      </w:pPr>
      <w:r w:rsidRPr="0008394C">
        <w:rPr>
          <w:b/>
          <w:sz w:val="20"/>
          <w:szCs w:val="20"/>
          <w:u w:val="single"/>
        </w:rPr>
        <w:t>2022 fundraising update</w:t>
      </w:r>
      <w:r w:rsidRPr="003C3EFA">
        <w:rPr>
          <w:sz w:val="20"/>
          <w:szCs w:val="20"/>
        </w:rPr>
        <w:t xml:space="preserve"> </w:t>
      </w:r>
      <w:r w:rsidR="00F46516" w:rsidRPr="003C3EFA">
        <w:rPr>
          <w:sz w:val="20"/>
          <w:szCs w:val="20"/>
        </w:rPr>
        <w:t>–</w:t>
      </w:r>
      <w:r w:rsidR="003C3EFA" w:rsidRPr="00EA1BA4">
        <w:rPr>
          <w:sz w:val="20"/>
          <w:szCs w:val="20"/>
        </w:rPr>
        <w:t xml:space="preserve"> </w:t>
      </w:r>
      <w:r w:rsidR="00EA1BA4" w:rsidRPr="00EA1BA4">
        <w:rPr>
          <w:sz w:val="20"/>
          <w:szCs w:val="20"/>
        </w:rPr>
        <w:t>A</w:t>
      </w:r>
      <w:r w:rsidR="00EA1BA4" w:rsidRPr="00EA1BA4">
        <w:rPr>
          <w:sz w:val="20"/>
          <w:szCs w:val="20"/>
        </w:rPr>
        <w:t>pproximately</w:t>
      </w:r>
      <w:r w:rsidR="00EA1BA4">
        <w:rPr>
          <w:sz w:val="20"/>
          <w:szCs w:val="20"/>
        </w:rPr>
        <w:t xml:space="preserve"> </w:t>
      </w:r>
      <w:r w:rsidR="00C20032">
        <w:rPr>
          <w:sz w:val="20"/>
          <w:szCs w:val="20"/>
        </w:rPr>
        <w:t>7k in the bank so</w:t>
      </w:r>
      <w:r w:rsidR="00170BDA">
        <w:rPr>
          <w:sz w:val="20"/>
          <w:szCs w:val="20"/>
        </w:rPr>
        <w:t xml:space="preserve"> can fully fund i</w:t>
      </w:r>
      <w:r w:rsidR="00C20032">
        <w:rPr>
          <w:sz w:val="20"/>
          <w:szCs w:val="20"/>
        </w:rPr>
        <w:t xml:space="preserve">pads </w:t>
      </w:r>
    </w:p>
    <w:p w:rsidR="00746F31" w:rsidRPr="0008394C" w:rsidRDefault="00746F31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Planned </w:t>
      </w:r>
      <w:r w:rsidR="003A70FA">
        <w:rPr>
          <w:b/>
          <w:sz w:val="20"/>
          <w:szCs w:val="20"/>
          <w:u w:val="single"/>
        </w:rPr>
        <w:t xml:space="preserve">Events </w:t>
      </w:r>
      <w:r w:rsidR="00463A2B">
        <w:rPr>
          <w:b/>
          <w:sz w:val="20"/>
          <w:szCs w:val="20"/>
          <w:u w:val="single"/>
        </w:rPr>
        <w:t xml:space="preserve">upcoming </w:t>
      </w:r>
      <w:r w:rsidR="001F0EB1">
        <w:rPr>
          <w:b/>
          <w:sz w:val="20"/>
          <w:szCs w:val="20"/>
          <w:u w:val="single"/>
        </w:rPr>
        <w:t>Summer</w:t>
      </w:r>
      <w:r w:rsidR="0008394C">
        <w:rPr>
          <w:b/>
          <w:sz w:val="20"/>
          <w:szCs w:val="20"/>
          <w:u w:val="single"/>
        </w:rPr>
        <w:t xml:space="preserve"> term 2022</w:t>
      </w:r>
    </w:p>
    <w:p w:rsidR="00C20032" w:rsidRDefault="00C20032">
      <w:pPr>
        <w:rPr>
          <w:sz w:val="20"/>
          <w:szCs w:val="20"/>
        </w:rPr>
      </w:pPr>
      <w:r>
        <w:rPr>
          <w:sz w:val="20"/>
          <w:szCs w:val="20"/>
        </w:rPr>
        <w:t>26</w:t>
      </w:r>
      <w:r w:rsidRPr="00C20032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May – Jubilee celebration –</w:t>
      </w:r>
      <w:r w:rsidR="001F0EB1">
        <w:rPr>
          <w:sz w:val="20"/>
          <w:szCs w:val="20"/>
        </w:rPr>
        <w:t xml:space="preserve"> t</w:t>
      </w:r>
      <w:r>
        <w:rPr>
          <w:sz w:val="20"/>
          <w:szCs w:val="20"/>
        </w:rPr>
        <w:t xml:space="preserve">ea party and games </w:t>
      </w:r>
      <w:r w:rsidR="00EA1BA4">
        <w:rPr>
          <w:sz w:val="20"/>
          <w:szCs w:val="20"/>
        </w:rPr>
        <w:t xml:space="preserve">to be </w:t>
      </w:r>
      <w:r>
        <w:rPr>
          <w:sz w:val="20"/>
          <w:szCs w:val="20"/>
        </w:rPr>
        <w:t>organised – need pta volunteers</w:t>
      </w:r>
    </w:p>
    <w:p w:rsidR="00C20032" w:rsidRDefault="00C20032">
      <w:pPr>
        <w:rPr>
          <w:sz w:val="20"/>
          <w:szCs w:val="20"/>
        </w:rPr>
      </w:pPr>
      <w:r>
        <w:rPr>
          <w:sz w:val="20"/>
          <w:szCs w:val="20"/>
        </w:rPr>
        <w:t>1</w:t>
      </w:r>
      <w:r w:rsidRPr="00C20032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July – Summer Fete - £15.00 for outside stalls, Mrs Maguire to speak to teachers and organise stalls, stocks are included, teachers to volunteer – as many pta members as possible to help.</w:t>
      </w:r>
    </w:p>
    <w:p w:rsidR="00294DF3" w:rsidRDefault="00170BDA">
      <w:pPr>
        <w:rPr>
          <w:sz w:val="20"/>
          <w:szCs w:val="20"/>
        </w:rPr>
      </w:pPr>
      <w:r>
        <w:rPr>
          <w:sz w:val="20"/>
          <w:szCs w:val="20"/>
        </w:rPr>
        <w:t xml:space="preserve">Fun Park </w:t>
      </w:r>
      <w:bookmarkStart w:id="0" w:name="_GoBack"/>
      <w:bookmarkEnd w:id="0"/>
      <w:r w:rsidR="001F0EB1">
        <w:rPr>
          <w:sz w:val="20"/>
          <w:szCs w:val="20"/>
        </w:rPr>
        <w:t>Southend – GG has been and met up with the park in Southend and can get tickets for £10 (worth £25) looking into a possible whole school trip as well as selling tickets for profit.</w:t>
      </w:r>
    </w:p>
    <w:p w:rsidR="001D702C" w:rsidRPr="001D702C" w:rsidRDefault="001D702C">
      <w:pPr>
        <w:rPr>
          <w:b/>
          <w:sz w:val="20"/>
          <w:szCs w:val="20"/>
          <w:u w:val="single"/>
        </w:rPr>
      </w:pPr>
      <w:r w:rsidRPr="001D702C">
        <w:rPr>
          <w:b/>
          <w:sz w:val="20"/>
          <w:szCs w:val="20"/>
          <w:u w:val="single"/>
        </w:rPr>
        <w:t>AOB:</w:t>
      </w:r>
    </w:p>
    <w:p w:rsidR="003C3EFA" w:rsidRDefault="001F0EB1" w:rsidP="003C3EFA">
      <w:pPr>
        <w:rPr>
          <w:sz w:val="20"/>
          <w:szCs w:val="20"/>
        </w:rPr>
      </w:pPr>
      <w:r>
        <w:rPr>
          <w:sz w:val="20"/>
          <w:szCs w:val="20"/>
        </w:rPr>
        <w:t>Dayana queried the feasibility of purchasing a mini bus for the school.</w:t>
      </w:r>
    </w:p>
    <w:p w:rsidR="00DC6A65" w:rsidRDefault="00DC6A65">
      <w:pPr>
        <w:rPr>
          <w:sz w:val="20"/>
          <w:szCs w:val="20"/>
        </w:rPr>
      </w:pPr>
    </w:p>
    <w:p w:rsidR="001317C0" w:rsidRPr="00746F31" w:rsidRDefault="001317C0">
      <w:pPr>
        <w:rPr>
          <w:sz w:val="20"/>
          <w:szCs w:val="20"/>
        </w:rPr>
      </w:pPr>
    </w:p>
    <w:p w:rsidR="002A0043" w:rsidRPr="005F39C3" w:rsidRDefault="002A0043">
      <w:pPr>
        <w:rPr>
          <w:sz w:val="20"/>
          <w:szCs w:val="20"/>
        </w:rPr>
      </w:pPr>
    </w:p>
    <w:p w:rsidR="00351D97" w:rsidRDefault="00351D97">
      <w:pPr>
        <w:rPr>
          <w:b/>
          <w:sz w:val="20"/>
          <w:szCs w:val="20"/>
          <w:u w:val="single"/>
        </w:rPr>
      </w:pPr>
    </w:p>
    <w:p w:rsidR="000E4CDB" w:rsidRPr="005F39C3" w:rsidRDefault="000E4CDB">
      <w:pPr>
        <w:rPr>
          <w:sz w:val="20"/>
          <w:szCs w:val="20"/>
        </w:rPr>
      </w:pPr>
    </w:p>
    <w:sectPr w:rsidR="000E4CDB" w:rsidRPr="005F39C3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1DC" w:rsidRDefault="001A21DC">
      <w:pPr>
        <w:spacing w:after="0"/>
      </w:pPr>
      <w:r>
        <w:separator/>
      </w:r>
    </w:p>
  </w:endnote>
  <w:endnote w:type="continuationSeparator" w:id="0">
    <w:p w:rsidR="001A21DC" w:rsidRDefault="001A21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1DC" w:rsidRDefault="001A21DC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1A21DC" w:rsidRDefault="001A21D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1"/>
    <w:rsid w:val="00000F3B"/>
    <w:rsid w:val="00025D0F"/>
    <w:rsid w:val="000524D0"/>
    <w:rsid w:val="00061056"/>
    <w:rsid w:val="00065584"/>
    <w:rsid w:val="00072376"/>
    <w:rsid w:val="000831AE"/>
    <w:rsid w:val="0008394C"/>
    <w:rsid w:val="000E4CDB"/>
    <w:rsid w:val="00105119"/>
    <w:rsid w:val="001256CD"/>
    <w:rsid w:val="001317C0"/>
    <w:rsid w:val="001414AD"/>
    <w:rsid w:val="001563C9"/>
    <w:rsid w:val="00170BDA"/>
    <w:rsid w:val="001960D6"/>
    <w:rsid w:val="001A21DC"/>
    <w:rsid w:val="001A4A94"/>
    <w:rsid w:val="001D702C"/>
    <w:rsid w:val="001F0EB1"/>
    <w:rsid w:val="002550E2"/>
    <w:rsid w:val="00271477"/>
    <w:rsid w:val="002741D1"/>
    <w:rsid w:val="00277EC6"/>
    <w:rsid w:val="002810B2"/>
    <w:rsid w:val="0029281B"/>
    <w:rsid w:val="00294DF3"/>
    <w:rsid w:val="002A0043"/>
    <w:rsid w:val="002F1BF3"/>
    <w:rsid w:val="00316E7C"/>
    <w:rsid w:val="00321BBE"/>
    <w:rsid w:val="003333E7"/>
    <w:rsid w:val="00351D97"/>
    <w:rsid w:val="00353A08"/>
    <w:rsid w:val="00360B89"/>
    <w:rsid w:val="00380269"/>
    <w:rsid w:val="00396DA7"/>
    <w:rsid w:val="003A5041"/>
    <w:rsid w:val="003A70FA"/>
    <w:rsid w:val="003C3EFA"/>
    <w:rsid w:val="004135E8"/>
    <w:rsid w:val="00453296"/>
    <w:rsid w:val="004559A8"/>
    <w:rsid w:val="00463A2B"/>
    <w:rsid w:val="0046580B"/>
    <w:rsid w:val="0047508B"/>
    <w:rsid w:val="004855B9"/>
    <w:rsid w:val="004A2B14"/>
    <w:rsid w:val="004C31C0"/>
    <w:rsid w:val="0054375B"/>
    <w:rsid w:val="0055671F"/>
    <w:rsid w:val="005915B6"/>
    <w:rsid w:val="005935A5"/>
    <w:rsid w:val="005B2211"/>
    <w:rsid w:val="005F39C3"/>
    <w:rsid w:val="006363E7"/>
    <w:rsid w:val="00682111"/>
    <w:rsid w:val="00697EDF"/>
    <w:rsid w:val="006C1D82"/>
    <w:rsid w:val="006D0651"/>
    <w:rsid w:val="006E12A7"/>
    <w:rsid w:val="006F149D"/>
    <w:rsid w:val="00722BE3"/>
    <w:rsid w:val="00746F31"/>
    <w:rsid w:val="007527FC"/>
    <w:rsid w:val="007534DA"/>
    <w:rsid w:val="0075572A"/>
    <w:rsid w:val="007618F6"/>
    <w:rsid w:val="007E510A"/>
    <w:rsid w:val="00820F50"/>
    <w:rsid w:val="00841962"/>
    <w:rsid w:val="00861F82"/>
    <w:rsid w:val="00875E3C"/>
    <w:rsid w:val="008923E5"/>
    <w:rsid w:val="009124B3"/>
    <w:rsid w:val="0093400E"/>
    <w:rsid w:val="0095259A"/>
    <w:rsid w:val="0099361B"/>
    <w:rsid w:val="009A1235"/>
    <w:rsid w:val="009B5034"/>
    <w:rsid w:val="009D7CA9"/>
    <w:rsid w:val="00AD1BC5"/>
    <w:rsid w:val="00AE2725"/>
    <w:rsid w:val="00B134E9"/>
    <w:rsid w:val="00B14175"/>
    <w:rsid w:val="00B15BD5"/>
    <w:rsid w:val="00B36933"/>
    <w:rsid w:val="00B7791D"/>
    <w:rsid w:val="00BF522D"/>
    <w:rsid w:val="00C06ACA"/>
    <w:rsid w:val="00C1631D"/>
    <w:rsid w:val="00C20032"/>
    <w:rsid w:val="00C35F72"/>
    <w:rsid w:val="00C71FE1"/>
    <w:rsid w:val="00CE36D5"/>
    <w:rsid w:val="00D000D0"/>
    <w:rsid w:val="00D27528"/>
    <w:rsid w:val="00D3059A"/>
    <w:rsid w:val="00D35699"/>
    <w:rsid w:val="00D555CF"/>
    <w:rsid w:val="00D914AC"/>
    <w:rsid w:val="00DB1478"/>
    <w:rsid w:val="00DC5CC5"/>
    <w:rsid w:val="00DC6A65"/>
    <w:rsid w:val="00E75724"/>
    <w:rsid w:val="00EA0E15"/>
    <w:rsid w:val="00EA1BA4"/>
    <w:rsid w:val="00ED445A"/>
    <w:rsid w:val="00ED65B8"/>
    <w:rsid w:val="00EE0ED1"/>
    <w:rsid w:val="00F1594C"/>
    <w:rsid w:val="00F1618D"/>
    <w:rsid w:val="00F46516"/>
    <w:rsid w:val="00F53EF0"/>
    <w:rsid w:val="00F9376F"/>
    <w:rsid w:val="00FC5B65"/>
    <w:rsid w:val="00FE461F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5</cp:revision>
  <dcterms:created xsi:type="dcterms:W3CDTF">2022-04-29T09:44:00Z</dcterms:created>
  <dcterms:modified xsi:type="dcterms:W3CDTF">2022-05-05T08:09:00Z</dcterms:modified>
</cp:coreProperties>
</file>